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FB" w:rsidRDefault="0061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 Международный российско-китайский многожанровый конкурс </w:t>
      </w:r>
    </w:p>
    <w:p w:rsidR="008A34FB" w:rsidRDefault="0061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«СТРАНА ТАНЦУЮЩИХ ДРАКОНОВ»</w:t>
      </w:r>
    </w:p>
    <w:p w:rsidR="008A34FB" w:rsidRDefault="0061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В рамках международного фестиваля искусств «КУЛЬТУРНЫЙ ОБМЕН»</w:t>
      </w:r>
    </w:p>
    <w:p w:rsidR="008A34FB" w:rsidRDefault="00614CD5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(online-формат)</w:t>
      </w:r>
    </w:p>
    <w:p w:rsidR="008A34FB" w:rsidRDefault="00614C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 г.</w:t>
      </w:r>
    </w:p>
    <w:p w:rsidR="003167EB" w:rsidRDefault="00614C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–Вокально-хоровой жанр</w:t>
      </w:r>
      <w:r w:rsidR="004B4F93">
        <w:rPr>
          <w:rFonts w:ascii="Times New Roman" w:hAnsi="Times New Roman" w:cs="Times New Roman"/>
          <w:b/>
        </w:rPr>
        <w:t xml:space="preserve">. </w:t>
      </w:r>
    </w:p>
    <w:p w:rsidR="008A34FB" w:rsidRDefault="004B4F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Академическое пение</w:t>
      </w: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36"/>
        <w:gridCol w:w="7816"/>
        <w:gridCol w:w="2692"/>
        <w:gridCol w:w="3317"/>
      </w:tblGrid>
      <w:tr w:rsidR="00D961B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Pr="004B4F93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61B0" w:rsidRPr="004B4F93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ID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Звание</w:t>
            </w:r>
          </w:p>
        </w:tc>
      </w:tr>
      <w:tr w:rsidR="00D961B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UTWRG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Амирханян Ваагн Варданович, РФ, город Воронеж, 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P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Дипломант</w:t>
            </w:r>
          </w:p>
        </w:tc>
      </w:tr>
      <w:tr w:rsidR="00D961B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DJ3DE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Алиса Михайловна - солистка Вокально-хорового коллектива «Кант»,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Дипломант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6BF5L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Юэ Нинжо, рук-ль: Чжан Лэй , Китай шаньдун Хэцзэ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Дипломант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HS1XZ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Бакуменко Екатерина, Узбекистан Сурхандарьинская область город Термез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Дипломант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VUX9Y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Тонцева Виктория Петровна, Россия, Саратовская область, город Энгельс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Дипломант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BA483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Свалов Андрей Евгеньевич и Костюченко Максим Вячеславович, Россия, Свердловская область, г. Екатеринбург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хоровое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Дипломант</w:t>
            </w:r>
          </w:p>
        </w:tc>
      </w:tr>
      <w:tr w:rsidR="00D961B0" w:rsidTr="00053D8C">
        <w:trPr>
          <w:trHeight w:val="20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ODR7M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Анашкина Ольга Николаевна, Астраханская область, село Енотаевка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961B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QFVAG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Васин Артём Евгеньевич, город Кемерово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I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 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D961B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D938B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Коновалов Дмитрий Анатольевич, , Кемерово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I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 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D961B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XVJ8V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Галимов Самир Ильдарович, Ульяновск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I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 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D961B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HYXJJ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Хямяляйнен Ирмели, г. Петрозаводск, Республика Карелия,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961B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QD15M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Галушко Елизавета Игоревна - солистка Вокально-хорового коллектива «Кант»,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I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 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D961B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ALL2X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Жилина Ирина Александровна - солистка Вокально-хорового коллектива «Кант»,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I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 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G4W4B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Кутырева Варвара - солистка Вокально-хорового коллектива «Кант»,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ECZQ9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Цзян сиин,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C948Q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Носкова Анастасия Евгеньевна, г. Новосибирск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DMNU4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Кудланова Татьяна Сергеевна,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P6WFT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Хуан Цзяохао,г. Минск Республика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JRWYS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 Цзыи, ,г. Минск Республика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XNYEF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Ансамбль "Сиринга",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хоровое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I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 </w:t>
            </w:r>
            <w:r w:rsidRPr="00D961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WKXVY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 хорового пения, Бокситогорск, Ленинградская область,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хоровое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053D8C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C" w:rsidRDefault="00053D8C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ZQ5EW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D8C" w:rsidRDefault="00053D8C" w:rsidP="0005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Анашкина Александра Николаевна, Астраханская область, село Енотаевка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8C" w:rsidRPr="00053D8C" w:rsidRDefault="00053D8C" w:rsidP="0005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3D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053D8C" w:rsidRPr="00053D8C" w:rsidRDefault="00053D8C" w:rsidP="0005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C" w:rsidRPr="00D961B0" w:rsidRDefault="00053D8C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  <w:bookmarkStart w:id="0" w:name="_GoBack"/>
            <w:bookmarkEnd w:id="0"/>
          </w:p>
        </w:tc>
      </w:tr>
      <w:tr w:rsidR="00D961B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Божко Владислав Павлович,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Pr="00614CD5" w:rsidRDefault="00D961B0">
            <w:pPr>
              <w:spacing w:after="0" w:line="240" w:lineRule="auto"/>
              <w:rPr>
                <w:rFonts w:ascii="Times New Roman" w:eastAsia="SimSun" w:hAnsi="Times New Roman" w:cs="Times New Roman"/>
                <w:smallCaps/>
                <w:color w:val="000000"/>
                <w:sz w:val="20"/>
                <w:szCs w:val="20"/>
                <w:lang w:eastAsia="zh-CN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OHQXA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Грузина Катерина Александровна, Россия, Волгоградская область, гор.Волгоград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WUUX9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 Анастасия Игоревна, Республика Карелия, г. Петрозаводск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VU7PH-1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Янян, рук-ль: Чжан Лэй ,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VU7PH-2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 Ифань, рук-ль: Чжан Лэй ,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17BE4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QEVWT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Дай Тяньцзяо, ,г. Минск Республика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17BE4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BVBGN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Ланс Леонард Викторович, г. Сочи, Краснодарский край,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17BE4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V3CFQ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Очирова Сарюна Бадмажаповна, Россия, город Новосибирск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17BE4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RQTN8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 " Соловушки" Чебоксары, Чувашская  Республика,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хоровое пение</w:t>
            </w:r>
          </w:p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CE6F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CE6F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II </w:t>
            </w:r>
            <w:r w:rsidRPr="00CE6F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D17BE4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SS16C-2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хор "Сириус", Россия,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хоровое пение</w:t>
            </w:r>
          </w:p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CE6F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CE6F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II </w:t>
            </w:r>
            <w:r w:rsidRPr="00CE6F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D17BE4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56C4T-1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 "Созвездие дружбы", Россия, Липецкая область, город Липецк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хоровое пение</w:t>
            </w:r>
          </w:p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17BE4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187PJ-1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 китайских студентов  «Love Music Team»,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 г. Минск Республика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хоровое пение</w:t>
            </w:r>
          </w:p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17BE4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LVRTM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Вокально-хоровой ансамбль "Варвара", приход храма Св. Вмц. Варвары , Россия, Татарстан,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хоровое пение</w:t>
            </w:r>
          </w:p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17BE4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F666K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Вокально-хоровой коллектив «Кант»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хоровое пение</w:t>
            </w:r>
          </w:p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961B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4GL17-2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Баранов Владислав Максимович, , город Кемерово, Россия, Кемеровская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E6F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CE6F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 </w:t>
            </w:r>
            <w:r w:rsidRPr="00CE6F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B3171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ZZX3H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Кристина Сергеевна, Санкт-Петербург 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B31710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10" w:rsidRPr="00CE6FA9" w:rsidRDefault="00B31710" w:rsidP="00B3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961B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DYGZP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Лях Анна Андреевна, Российская Федерация, Московская область, городской округ Красногорск, город Красногорск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Лях Анна Андреевна,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961B0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ZF9LJ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Лядина Виктория Леонидовна, Республика Карелия, г. Петрозаводск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961B0" w:rsidTr="00053D8C">
        <w:trPr>
          <w:trHeight w:val="20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DDDAW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1B0" w:rsidRDefault="00D961B0" w:rsidP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Чарикова Марина Алексеевна, РФ, город Воронеж, 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Чарикова Марина Алексеевна,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пение</w:t>
            </w:r>
          </w:p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0" w:rsidRDefault="00D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17BE4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28SP2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Академический хор АГИК, Россия, Алтайский край, Барнаул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хоровое пение</w:t>
            </w:r>
          </w:p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D17BE4" w:rsidTr="00053D8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O6CBU-2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 "Возрождение", Москва,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Академическое хоровое пение</w:t>
            </w:r>
          </w:p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Default="00D17BE4" w:rsidP="00D1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CE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</w:tbl>
    <w:p w:rsidR="008A34FB" w:rsidRPr="003167EB" w:rsidRDefault="008A34FB" w:rsidP="003167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7EB" w:rsidRPr="003167EB" w:rsidRDefault="003167EB" w:rsidP="00316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7EB">
        <w:rPr>
          <w:rFonts w:ascii="Times New Roman" w:hAnsi="Times New Roman" w:cs="Times New Roman"/>
          <w:b/>
          <w:sz w:val="24"/>
          <w:szCs w:val="24"/>
        </w:rPr>
        <w:t>Народное пение</w:t>
      </w: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50"/>
        <w:gridCol w:w="7816"/>
        <w:gridCol w:w="2693"/>
        <w:gridCol w:w="3402"/>
      </w:tblGrid>
      <w:tr w:rsidR="003167EB" w:rsidRPr="003167E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1N2PM-4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Колесникова Полина Геннадьевна, Липецк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пение</w:t>
            </w:r>
          </w:p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167EB" w:rsidRPr="003167E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6B41G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Чжэн Цзянвэнь,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пение</w:t>
            </w:r>
          </w:p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167EB" w:rsidRPr="003167E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FQ4MW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Скаженик Виктория Игоревна, Россия, Хабаровский край, город Хабаровск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пение</w:t>
            </w:r>
          </w:p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До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167E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3167E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CLGLP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Вера Уханова, Россия, Забайкальский край, Хилокский район, г. Хилок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пение</w:t>
            </w:r>
          </w:p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167E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3167E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FJVS5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Ситникова Екатерина Андреевна, Россия, Курская область, город Курск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пение</w:t>
            </w:r>
          </w:p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167E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3167E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FP919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Елизавета Лебедько, ДК "Первомайское" ,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пение</w:t>
            </w:r>
          </w:p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167EB" w:rsidRPr="003167E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LPSUX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Дарья Алексеевна Молоканова, Ростов - на - Дону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пение</w:t>
            </w:r>
          </w:p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167E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3167E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F1E5A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Сергей Николаевич Горбунов, Улан-Удэ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пение</w:t>
            </w:r>
          </w:p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От 26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167E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3167E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LT48B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Петина Валерия Александровна, Российская федерация, Ставропольский край, г. СТАВРОПОЛЬ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пение</w:t>
            </w:r>
          </w:p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От 26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167EB" w:rsidRPr="003167E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7UJB4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Чернышёва Диана Павловна, Россия, Ставропольский край, г. Ставрополь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пение</w:t>
            </w:r>
          </w:p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От 26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167EB" w:rsidRPr="003167E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NCCJG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Театр песни Людмилы Данилиной, Россия. Магаданская область. г. Магадан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пение</w:t>
            </w:r>
          </w:p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От 26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167EB" w:rsidRPr="003167E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RHKDT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творческий  коллектив "Театр народной музыки "Иван да Марья",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пение</w:t>
            </w:r>
          </w:p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Смешанная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167EB" w:rsidRPr="003167E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XOL47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Ансамбль народной песни "Дзвінскія пералівы", Новополоцк,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пение</w:t>
            </w:r>
          </w:p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EB">
              <w:rPr>
                <w:rFonts w:ascii="Times New Roman" w:hAnsi="Times New Roman" w:cs="Times New Roman"/>
                <w:sz w:val="20"/>
                <w:szCs w:val="20"/>
              </w:rPr>
              <w:t>Смешанная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3167EB" w:rsidRDefault="003167EB" w:rsidP="0031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D96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</w:tbl>
    <w:p w:rsidR="003167EB" w:rsidRPr="003167EB" w:rsidRDefault="003167EB">
      <w:pPr>
        <w:rPr>
          <w:rFonts w:ascii="Times New Roman" w:hAnsi="Times New Roman" w:cs="Times New Roman"/>
          <w:sz w:val="20"/>
          <w:szCs w:val="20"/>
        </w:rPr>
      </w:pPr>
    </w:p>
    <w:p w:rsidR="003167EB" w:rsidRPr="004F031B" w:rsidRDefault="003167EB" w:rsidP="004F03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031B">
        <w:rPr>
          <w:rFonts w:ascii="Times New Roman" w:hAnsi="Times New Roman" w:cs="Times New Roman"/>
          <w:b/>
          <w:sz w:val="20"/>
          <w:szCs w:val="20"/>
        </w:rPr>
        <w:t>Эстрадный вокал</w:t>
      </w:r>
    </w:p>
    <w:p w:rsidR="003167EB" w:rsidRPr="004F031B" w:rsidRDefault="003167EB" w:rsidP="004F031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50"/>
        <w:gridCol w:w="7816"/>
        <w:gridCol w:w="2693"/>
        <w:gridCol w:w="3402"/>
      </w:tblGrid>
      <w:tr w:rsidR="003A14B8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FN4SF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Таковая Татьяна Алексеевна, Орёл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До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A14B8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JK2NQ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Лепеско Яна Васильевна, Харабали, Астраханская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До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A14B8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W19B9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Волченко Маргарита Александровна, Харабали, Астраханская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До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B8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4F031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F5MW3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Пантина Ева Дмитриевна, Россия, город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4F031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RV7M8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Бирюкова Лилия Алиевна, РФ, Ульяновская область, р.п. Николаевка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4F031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AG5LS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Блещёва Майя Павловна, Марьина Горка, Минская обл.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4F031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CGC3H-2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Паршина Ангелина Сергеевна, Россия , Всеволожск, Ленинградская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Эстрадный вокал</w:t>
            </w:r>
          </w:p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4F031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4JERO-3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Ладыгина София Александровна, Город Долгопрудный, Московская область,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167E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MB5GZ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Козлова Вероника Николаевна,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До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4F031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YM95L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Устина Мария Артемовна,  г. Нижний Новгород.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4F031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27L7Y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Фильчикова Анастасия Борисовна, Россия, Московская область, г.о. Люберцы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4F031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ZQ131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Камилла Александровна, Россия Приморский край Надеждинский район п.Стеклозаводский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4F031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EVK6W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Батыгина Варвара Алексеевна, Нижний Новгород. Россия.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4F031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LZX5H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Кузнецова Полина Алексеевна, Москва,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4F031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CO2EP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Аксенова Татьяна, Россия, г. Геленджик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От 26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4F031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FL2C5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Батенёв Александр, Россия, г. Геленджик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От 26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4F031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FBZOX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Шильдкрот Полина Евгеньевна, Яхимчик Злата Анатольевна  , Минск,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Смешанная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4F031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O6CBU-1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Саченко Арсений Витальевич, Шильдкрот Полина Евгеньевна, Яхимчик Злата Анатольевна, Масловский Станислав Александрович, Минск,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Смешанная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4F031B" w:rsidRDefault="004F031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3PKOX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Кравчук Полина Андреевна, Россия, Приморский край, Надеждинский район, посёлок Новый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До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167E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WC6LM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Павликов Юрий Андреевич, РФ, Калужская область, г.Калуга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TZXR4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Геннадий Александрович Корекин,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QZ8HY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Ибрагимова Алиса Руслановна  вокальная студия " Солнышко", п. Беркакит Нерюнгринский район  Республика Саха ( Якутия)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HY156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Евгения Бокань, Россия, Забайкальский край, Хилокский район, г. Хилок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X98AK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Кабин Алексей Сергеевич,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725JL-1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Зинкович Анастасия Алексеевна, 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T56VH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Магасумова Гульсасак Халиловна, Россия,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M1JRV-1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Строкова Татьяна Олеговна, г Лыткарино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WSOW3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Шильдкрот Полина Евгеньевна, Минск,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18-25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167EB" w:rsidRPr="004F031B" w:rsidTr="003167E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CW6AY-2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Бриченко Федор Михайлович  (Фрэйд), Москва (Россия, Московская область)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3167EB" w:rsidRPr="004F031B" w:rsidRDefault="003167EB" w:rsidP="004F03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От 26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B" w:rsidRPr="004F031B" w:rsidRDefault="003A14B8" w:rsidP="004F0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4F031B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4F031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</w:tbl>
    <w:p w:rsidR="003167EB" w:rsidRPr="004F031B" w:rsidRDefault="003167EB" w:rsidP="004F03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67EB" w:rsidRPr="004F031B" w:rsidRDefault="003167EB" w:rsidP="004F03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67EB" w:rsidRPr="004F031B" w:rsidRDefault="003167EB" w:rsidP="004F031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167EB" w:rsidRPr="004F0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EB" w:rsidRDefault="003167EB">
      <w:pPr>
        <w:spacing w:line="240" w:lineRule="auto"/>
      </w:pPr>
      <w:r>
        <w:separator/>
      </w:r>
    </w:p>
  </w:endnote>
  <w:endnote w:type="continuationSeparator" w:id="0">
    <w:p w:rsidR="003167EB" w:rsidRDefault="00316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EB" w:rsidRDefault="003167EB">
      <w:pPr>
        <w:spacing w:after="0"/>
      </w:pPr>
      <w:r>
        <w:separator/>
      </w:r>
    </w:p>
  </w:footnote>
  <w:footnote w:type="continuationSeparator" w:id="0">
    <w:p w:rsidR="003167EB" w:rsidRDefault="003167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0F60"/>
    <w:multiLevelType w:val="multilevel"/>
    <w:tmpl w:val="162A0679"/>
    <w:lvl w:ilvl="0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679"/>
    <w:multiLevelType w:val="multilevel"/>
    <w:tmpl w:val="162A0679"/>
    <w:lvl w:ilvl="0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2AD3"/>
    <w:multiLevelType w:val="multilevel"/>
    <w:tmpl w:val="162A0679"/>
    <w:lvl w:ilvl="0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YmU2MWE3ZDNjODVhYzlhZTRjNmMwMjY5MmI0YzRmMWQifQ=="/>
  </w:docVars>
  <w:rsids>
    <w:rsidRoot w:val="006D3A1D"/>
    <w:rsid w:val="00031B99"/>
    <w:rsid w:val="00053D8C"/>
    <w:rsid w:val="00062E4A"/>
    <w:rsid w:val="000A6573"/>
    <w:rsid w:val="000C5345"/>
    <w:rsid w:val="000C6989"/>
    <w:rsid w:val="000E435D"/>
    <w:rsid w:val="00143F6B"/>
    <w:rsid w:val="00182D16"/>
    <w:rsid w:val="001B25C0"/>
    <w:rsid w:val="001C3073"/>
    <w:rsid w:val="001C45AF"/>
    <w:rsid w:val="00212FD7"/>
    <w:rsid w:val="002330B3"/>
    <w:rsid w:val="003167EB"/>
    <w:rsid w:val="00323A11"/>
    <w:rsid w:val="0039195F"/>
    <w:rsid w:val="003A14B8"/>
    <w:rsid w:val="003C3E79"/>
    <w:rsid w:val="00452AB3"/>
    <w:rsid w:val="004A6F26"/>
    <w:rsid w:val="004B4F93"/>
    <w:rsid w:val="004F031B"/>
    <w:rsid w:val="0053367D"/>
    <w:rsid w:val="005979F1"/>
    <w:rsid w:val="005A5DF4"/>
    <w:rsid w:val="005C3C78"/>
    <w:rsid w:val="00614CD5"/>
    <w:rsid w:val="00631E11"/>
    <w:rsid w:val="0065404E"/>
    <w:rsid w:val="006B2792"/>
    <w:rsid w:val="006C6615"/>
    <w:rsid w:val="006D3A1D"/>
    <w:rsid w:val="00714669"/>
    <w:rsid w:val="00731B6D"/>
    <w:rsid w:val="00750727"/>
    <w:rsid w:val="007652A6"/>
    <w:rsid w:val="00770BE0"/>
    <w:rsid w:val="00784451"/>
    <w:rsid w:val="00853A69"/>
    <w:rsid w:val="00857997"/>
    <w:rsid w:val="0086316F"/>
    <w:rsid w:val="00866D20"/>
    <w:rsid w:val="008A34FB"/>
    <w:rsid w:val="00931A52"/>
    <w:rsid w:val="009C3716"/>
    <w:rsid w:val="00A12546"/>
    <w:rsid w:val="00A3645E"/>
    <w:rsid w:val="00A5726A"/>
    <w:rsid w:val="00AC6125"/>
    <w:rsid w:val="00AF7E91"/>
    <w:rsid w:val="00B31710"/>
    <w:rsid w:val="00B75E87"/>
    <w:rsid w:val="00B943B2"/>
    <w:rsid w:val="00BC6A84"/>
    <w:rsid w:val="00C026CC"/>
    <w:rsid w:val="00CE6FA9"/>
    <w:rsid w:val="00D17BE4"/>
    <w:rsid w:val="00D961B0"/>
    <w:rsid w:val="00DC7654"/>
    <w:rsid w:val="00DD2CC8"/>
    <w:rsid w:val="00DE14B9"/>
    <w:rsid w:val="00E00A55"/>
    <w:rsid w:val="00E40657"/>
    <w:rsid w:val="00E75BF7"/>
    <w:rsid w:val="00EA2BF0"/>
    <w:rsid w:val="00EE0A6C"/>
    <w:rsid w:val="00F23835"/>
    <w:rsid w:val="00FA2D82"/>
    <w:rsid w:val="0727011E"/>
    <w:rsid w:val="15CD46E5"/>
    <w:rsid w:val="178527E6"/>
    <w:rsid w:val="18432E22"/>
    <w:rsid w:val="1AE603E4"/>
    <w:rsid w:val="49857DD2"/>
    <w:rsid w:val="55D84EE6"/>
    <w:rsid w:val="5E7E089E"/>
    <w:rsid w:val="75B1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35A34-437A-4408-A7B1-82A22288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навысоте</dc:creator>
  <cp:lastModifiedBy>навысоте</cp:lastModifiedBy>
  <cp:revision>32</cp:revision>
  <dcterms:created xsi:type="dcterms:W3CDTF">2022-11-20T15:33:00Z</dcterms:created>
  <dcterms:modified xsi:type="dcterms:W3CDTF">2022-11-28T12:27:00Z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99E2FACCBD194D06924FF2783AC658FA</vt:lpwstr>
  </property>
</Properties>
</file>